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70" w:rsidRDefault="00BE4A1E" w:rsidP="003E3D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  <w:r w:rsidR="003E3D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охране труда среди организаций и специалистов</w:t>
      </w:r>
      <w:r w:rsidR="008033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03370">
        <w:rPr>
          <w:rFonts w:ascii="Times New Roman" w:hAnsi="Times New Roman" w:cs="Times New Roman"/>
          <w:b/>
          <w:sz w:val="28"/>
          <w:szCs w:val="28"/>
        </w:rPr>
        <w:t>Заларинского</w:t>
      </w:r>
      <w:proofErr w:type="spellEnd"/>
      <w:r w:rsidR="00803370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:rsidR="00BE4A1E" w:rsidRDefault="00803370" w:rsidP="003E3D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  <w:r w:rsidR="00BE4A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Заларинского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 ИО)</w:t>
      </w:r>
      <w:r w:rsidR="00102124">
        <w:rPr>
          <w:rFonts w:ascii="Times New Roman" w:hAnsi="Times New Roman" w:cs="Times New Roman"/>
          <w:b/>
          <w:sz w:val="28"/>
          <w:szCs w:val="28"/>
        </w:rPr>
        <w:t xml:space="preserve"> за 2025год</w:t>
      </w:r>
    </w:p>
    <w:p w:rsidR="00C3753D" w:rsidRDefault="00C3753D" w:rsidP="00BE4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863" w:type="dxa"/>
        <w:tblLook w:val="04A0" w:firstRow="1" w:lastRow="0" w:firstColumn="1" w:lastColumn="0" w:noHBand="0" w:noVBand="1"/>
      </w:tblPr>
      <w:tblGrid>
        <w:gridCol w:w="594"/>
        <w:gridCol w:w="5610"/>
        <w:gridCol w:w="1842"/>
        <w:gridCol w:w="1820"/>
        <w:gridCol w:w="1724"/>
        <w:gridCol w:w="1134"/>
        <w:gridCol w:w="1139"/>
      </w:tblGrid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 конкурса: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возможных баллов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Условий конкурса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Премия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E4A1E" w:rsidTr="00BE4A1E">
        <w:tc>
          <w:tcPr>
            <w:tcW w:w="138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Среди организаций</w:t>
            </w:r>
          </w:p>
        </w:tc>
      </w:tr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9D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ОГБУСО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спец. дом-интернат для престарелых и инвалидов»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8033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A1E" w:rsidRDefault="00803370" w:rsidP="00F6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  <w:r w:rsidR="00F6004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сал «Малыш»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803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Pr="00803370" w:rsidRDefault="0080337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6004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CD0690" w:rsidP="00C3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«Иркутская электросетевая компания» Филиал «ЦЭС»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Pr="00CD0690" w:rsidRDefault="00CD069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004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E4A1E" w:rsidTr="00992E5C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9D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CD0690" w:rsidP="009D6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Бажирская</w:t>
            </w:r>
            <w:proofErr w:type="spellEnd"/>
            <w:r w:rsidR="00121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ООШ»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CD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39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CD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Pr="0012151D" w:rsidRDefault="00CD06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</w:t>
            </w:r>
            <w:r w:rsidR="001215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121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BE4A1E" w:rsidRPr="00F6004C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9D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 w:rsidP="00C3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«Троицкая СОШ»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F6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9D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«Хор-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BE4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F6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9D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E4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9D6A84" w:rsidP="009D6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 по</w:t>
            </w:r>
            <w:r w:rsidR="001215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образованию администрации </w:t>
            </w:r>
            <w:proofErr w:type="spellStart"/>
            <w:r w:rsidR="0012151D">
              <w:rPr>
                <w:rFonts w:ascii="Times New Roman" w:hAnsi="Times New Roman" w:cs="Times New Roman"/>
                <w:sz w:val="28"/>
                <w:szCs w:val="28"/>
              </w:rPr>
              <w:t>Заларинского</w:t>
            </w:r>
            <w:proofErr w:type="spellEnd"/>
            <w:r w:rsidR="0012151D">
              <w:rPr>
                <w:rFonts w:ascii="Times New Roman" w:hAnsi="Times New Roman" w:cs="Times New Roman"/>
                <w:sz w:val="28"/>
                <w:szCs w:val="28"/>
              </w:rPr>
              <w:t xml:space="preserve"> МО ИО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A1E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9D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12151D" w:rsidP="00C3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ИО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121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6B0" w:rsidTr="00BE4A1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 w:rsidP="00C3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6B0" w:rsidRDefault="00177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A1E" w:rsidTr="00BE4A1E">
        <w:tc>
          <w:tcPr>
            <w:tcW w:w="13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Среди специалистов по охране труда</w:t>
            </w:r>
          </w:p>
        </w:tc>
      </w:tr>
      <w:tr w:rsidR="00BE4A1E" w:rsidTr="00BE4A1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1E" w:rsidRDefault="0033517E" w:rsidP="009D6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Амерхановна</w:t>
            </w:r>
            <w:proofErr w:type="spellEnd"/>
            <w:r w:rsidR="009D6A84">
              <w:rPr>
                <w:rFonts w:ascii="Times New Roman" w:hAnsi="Times New Roman" w:cs="Times New Roman"/>
                <w:sz w:val="28"/>
                <w:szCs w:val="28"/>
              </w:rPr>
              <w:t xml:space="preserve">      ОГБУСО «</w:t>
            </w:r>
            <w:proofErr w:type="spellStart"/>
            <w:r w:rsidR="009D6A84">
              <w:rPr>
                <w:rFonts w:ascii="Times New Roman" w:hAnsi="Times New Roman" w:cs="Times New Roman"/>
                <w:sz w:val="28"/>
                <w:szCs w:val="28"/>
              </w:rPr>
              <w:t>Заларинский</w:t>
            </w:r>
            <w:proofErr w:type="spellEnd"/>
            <w:r w:rsidR="009D6A84">
              <w:rPr>
                <w:rFonts w:ascii="Times New Roman" w:hAnsi="Times New Roman" w:cs="Times New Roman"/>
                <w:sz w:val="28"/>
                <w:szCs w:val="28"/>
              </w:rPr>
              <w:t xml:space="preserve"> спец. дом-интернат для престарелых и инвалидов»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BE4A1E" w:rsidTr="00BE4A1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1E" w:rsidRDefault="0033517E" w:rsidP="009D6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Козьмина Лилия Васильевна </w:t>
            </w:r>
          </w:p>
          <w:p w:rsidR="0033517E" w:rsidRDefault="0033517E" w:rsidP="009D6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«Малыш»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A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6E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</w:tr>
      <w:tr w:rsidR="00AC7B1A" w:rsidTr="00BE4A1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1A" w:rsidRDefault="00AC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1A" w:rsidRDefault="0033517E" w:rsidP="009D6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Одинец Наталья Сергеевна Комитет по культуре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1A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1A" w:rsidRDefault="00335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7B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1A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1A" w:rsidRDefault="00AC7B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B1A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BE4A1E" w:rsidTr="00BE4A1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1E" w:rsidRDefault="00BE4A1E" w:rsidP="00C37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 w:rsidP="00742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A1E" w:rsidRDefault="00BE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6B3" w:rsidTr="005336B3">
        <w:tc>
          <w:tcPr>
            <w:tcW w:w="13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Лучший кабинет по охране т</w:t>
            </w:r>
            <w:r w:rsidR="00C375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уда </w:t>
            </w:r>
          </w:p>
        </w:tc>
      </w:tr>
      <w:tr w:rsidR="005336B3" w:rsidTr="005336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6B3" w:rsidRDefault="00EA4802" w:rsidP="00533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Бажирская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ООШ</w:t>
            </w:r>
            <w:r w:rsidR="00742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5336B3" w:rsidTr="005336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6B3" w:rsidRPr="00EA4802" w:rsidRDefault="00EA4802" w:rsidP="00EA480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EA4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Хор-</w:t>
            </w:r>
            <w:proofErr w:type="spellStart"/>
            <w:r w:rsidRPr="00EA4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Тагнинская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533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742AD8" w:rsidP="0085378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2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6B3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742AD8" w:rsidTr="005336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D8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D8" w:rsidRPr="00EA4802" w:rsidRDefault="00EA4802" w:rsidP="00EA480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4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МБУК «</w:t>
            </w:r>
            <w:proofErr w:type="spellStart"/>
            <w:r w:rsidRPr="00EA4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Тыретский</w:t>
            </w:r>
            <w:proofErr w:type="spellEnd"/>
            <w:r w:rsidRPr="00EA4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Центр Досуга Кристалл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D8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D8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D8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D8" w:rsidRPr="00742AD8" w:rsidRDefault="00742AD8" w:rsidP="0085378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3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D8" w:rsidRDefault="00742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bookmarkEnd w:id="0"/>
    </w:tbl>
    <w:p w:rsidR="003E3DD3" w:rsidRDefault="003E3DD3" w:rsidP="003E3DD3">
      <w:pPr>
        <w:rPr>
          <w:rFonts w:ascii="Times New Roman" w:hAnsi="Times New Roman" w:cs="Times New Roman"/>
          <w:sz w:val="28"/>
          <w:szCs w:val="28"/>
        </w:rPr>
      </w:pPr>
    </w:p>
    <w:p w:rsidR="003E3DD3" w:rsidRDefault="003E3DD3" w:rsidP="003E3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по охране труда                                      </w:t>
      </w:r>
      <w:r w:rsidR="00742AD8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742AD8">
        <w:rPr>
          <w:rFonts w:ascii="Times New Roman" w:hAnsi="Times New Roman" w:cs="Times New Roman"/>
          <w:sz w:val="28"/>
          <w:szCs w:val="28"/>
        </w:rPr>
        <w:t>В.Ф.Мисюра</w:t>
      </w:r>
      <w:proofErr w:type="spellEnd"/>
    </w:p>
    <w:p w:rsidR="00806E4D" w:rsidRDefault="00806E4D"/>
    <w:sectPr w:rsidR="00806E4D" w:rsidSect="00BE4A1E">
      <w:pgSz w:w="16838" w:h="11906" w:orient="landscape"/>
      <w:pgMar w:top="1134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5EC"/>
    <w:rsid w:val="00102124"/>
    <w:rsid w:val="0012151D"/>
    <w:rsid w:val="001776B0"/>
    <w:rsid w:val="0033517E"/>
    <w:rsid w:val="003E3DD3"/>
    <w:rsid w:val="004065F0"/>
    <w:rsid w:val="004905CF"/>
    <w:rsid w:val="005336B3"/>
    <w:rsid w:val="006475EC"/>
    <w:rsid w:val="006725A4"/>
    <w:rsid w:val="00702475"/>
    <w:rsid w:val="00742AD8"/>
    <w:rsid w:val="00803370"/>
    <w:rsid w:val="00806E4D"/>
    <w:rsid w:val="00853785"/>
    <w:rsid w:val="00992E5C"/>
    <w:rsid w:val="009D6A84"/>
    <w:rsid w:val="00AC7B1A"/>
    <w:rsid w:val="00BE4A1E"/>
    <w:rsid w:val="00C3753D"/>
    <w:rsid w:val="00C52CA2"/>
    <w:rsid w:val="00CA6E37"/>
    <w:rsid w:val="00CD0690"/>
    <w:rsid w:val="00D86043"/>
    <w:rsid w:val="00EA4802"/>
    <w:rsid w:val="00F6004C"/>
    <w:rsid w:val="00F8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A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A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37</cp:revision>
  <cp:lastPrinted>2019-04-23T01:24:00Z</cp:lastPrinted>
  <dcterms:created xsi:type="dcterms:W3CDTF">2019-04-08T03:38:00Z</dcterms:created>
  <dcterms:modified xsi:type="dcterms:W3CDTF">2026-05-20T02:59:00Z</dcterms:modified>
</cp:coreProperties>
</file>